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CECAA" w14:textId="389D4C34" w:rsidR="00F10768" w:rsidRDefault="002C32A0" w:rsidP="000158FD">
      <w:pPr>
        <w:jc w:val="center"/>
        <w:rPr>
          <w:rFonts w:ascii="Calibri" w:hAnsi="Calibri"/>
          <w:color w:val="000000"/>
          <w:kern w:val="0"/>
          <w:sz w:val="24"/>
        </w:rPr>
      </w:pPr>
      <w:r w:rsidRPr="002C32A0">
        <w:rPr>
          <w:rFonts w:ascii="Arial" w:hAnsi="Arial" w:cs="Arial"/>
          <w:b/>
          <w:noProof/>
          <w:sz w:val="24"/>
        </w:rPr>
        <w:t>Additional information</w:t>
      </w:r>
    </w:p>
    <w:p w14:paraId="23B6D2F9" w14:textId="07738C4A" w:rsidR="00644E35" w:rsidRPr="00F421BA" w:rsidRDefault="00644E35" w:rsidP="008152A7">
      <w:pPr>
        <w:rPr>
          <w:rFonts w:ascii="Arial" w:eastAsia="宋体" w:hAnsi="Arial" w:cs="Arial"/>
          <w:sz w:val="28"/>
          <w:szCs w:val="28"/>
        </w:rPr>
      </w:pPr>
      <w:r w:rsidRPr="00F421BA">
        <w:rPr>
          <w:rFonts w:ascii="Arial" w:eastAsia="宋体" w:hAnsi="Arial" w:cs="Arial"/>
          <w:b/>
          <w:sz w:val="28"/>
          <w:szCs w:val="28"/>
        </w:rPr>
        <w:t xml:space="preserve">Table </w:t>
      </w:r>
      <w:r w:rsidR="005157F7" w:rsidRPr="00F421BA">
        <w:rPr>
          <w:rFonts w:ascii="Arial" w:eastAsia="宋体" w:hAnsi="Arial" w:cs="Arial"/>
          <w:b/>
          <w:sz w:val="28"/>
          <w:szCs w:val="28"/>
        </w:rPr>
        <w:t>S</w:t>
      </w:r>
      <w:r w:rsidRPr="00F421BA">
        <w:rPr>
          <w:rFonts w:ascii="Arial" w:eastAsia="宋体" w:hAnsi="Arial" w:cs="Arial"/>
          <w:b/>
          <w:sz w:val="28"/>
          <w:szCs w:val="28"/>
        </w:rPr>
        <w:t xml:space="preserve">1. </w:t>
      </w:r>
      <w:r w:rsidR="00193CF9" w:rsidRPr="00F421BA">
        <w:rPr>
          <w:rFonts w:ascii="Arial" w:eastAsia="宋体" w:hAnsi="Arial" w:cs="Arial"/>
          <w:b/>
          <w:bCs/>
          <w:kern w:val="0"/>
          <w:sz w:val="28"/>
          <w:szCs w:val="28"/>
        </w:rPr>
        <w:t>List of primers used in this study</w:t>
      </w:r>
    </w:p>
    <w:tbl>
      <w:tblPr>
        <w:tblStyle w:val="a7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70"/>
        <w:gridCol w:w="5736"/>
      </w:tblGrid>
      <w:tr w:rsidR="00362A10" w:rsidRPr="00362A10" w14:paraId="12A2E773" w14:textId="77777777" w:rsidTr="0051398E">
        <w:tc>
          <w:tcPr>
            <w:tcW w:w="2570" w:type="dxa"/>
            <w:tcBorders>
              <w:top w:val="single" w:sz="4" w:space="0" w:color="auto"/>
              <w:bottom w:val="single" w:sz="4" w:space="0" w:color="auto"/>
            </w:tcBorders>
          </w:tcPr>
          <w:p w14:paraId="00775E5F" w14:textId="7F4D4044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Primer</w:t>
            </w:r>
          </w:p>
        </w:tc>
        <w:tc>
          <w:tcPr>
            <w:tcW w:w="5736" w:type="dxa"/>
            <w:tcBorders>
              <w:top w:val="single" w:sz="4" w:space="0" w:color="auto"/>
              <w:bottom w:val="single" w:sz="4" w:space="0" w:color="auto"/>
            </w:tcBorders>
          </w:tcPr>
          <w:p w14:paraId="7E6C0FB1" w14:textId="1A5A6C9B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Sequence (5'–3')</w:t>
            </w:r>
          </w:p>
        </w:tc>
      </w:tr>
      <w:tr w:rsidR="00362A10" w:rsidRPr="00362A10" w14:paraId="7320156A" w14:textId="77777777" w:rsidTr="0051398E">
        <w:tc>
          <w:tcPr>
            <w:tcW w:w="2570" w:type="dxa"/>
            <w:tcBorders>
              <w:top w:val="single" w:sz="4" w:space="0" w:color="auto"/>
            </w:tcBorders>
          </w:tcPr>
          <w:p w14:paraId="0E95E63F" w14:textId="6DA50209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STK-qPCR-F</w:t>
            </w:r>
          </w:p>
        </w:tc>
        <w:tc>
          <w:tcPr>
            <w:tcW w:w="5736" w:type="dxa"/>
            <w:tcBorders>
              <w:top w:val="single" w:sz="4" w:space="0" w:color="auto"/>
            </w:tcBorders>
          </w:tcPr>
          <w:p w14:paraId="27AEAC98" w14:textId="425DC388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TTGTGGAGGTGCTGATGCTG</w:t>
            </w:r>
          </w:p>
        </w:tc>
      </w:tr>
      <w:tr w:rsidR="00362A10" w:rsidRPr="00362A10" w14:paraId="03769037" w14:textId="77777777" w:rsidTr="0051398E">
        <w:tc>
          <w:tcPr>
            <w:tcW w:w="2570" w:type="dxa"/>
          </w:tcPr>
          <w:p w14:paraId="30E26750" w14:textId="171302C0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STK-qPCR-R</w:t>
            </w:r>
          </w:p>
        </w:tc>
        <w:tc>
          <w:tcPr>
            <w:tcW w:w="5736" w:type="dxa"/>
          </w:tcPr>
          <w:p w14:paraId="78A23FCD" w14:textId="5003E59A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GAGTGGTCCAGTCCAGAGCC</w:t>
            </w:r>
          </w:p>
        </w:tc>
      </w:tr>
      <w:tr w:rsidR="00362A10" w:rsidRPr="00362A10" w14:paraId="60A552E3" w14:textId="77777777" w:rsidTr="0051398E">
        <w:tc>
          <w:tcPr>
            <w:tcW w:w="2570" w:type="dxa"/>
          </w:tcPr>
          <w:p w14:paraId="76874174" w14:textId="3650487E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STK-YFP-F</w:t>
            </w:r>
          </w:p>
        </w:tc>
        <w:tc>
          <w:tcPr>
            <w:tcW w:w="5736" w:type="dxa"/>
          </w:tcPr>
          <w:p w14:paraId="3DE6F72D" w14:textId="0934B4B6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CGGGATCCATGGGCATCTTCTGCTGCTTCCAGT</w:t>
            </w:r>
          </w:p>
        </w:tc>
      </w:tr>
      <w:tr w:rsidR="00362A10" w:rsidRPr="00362A10" w14:paraId="25C41ABA" w14:textId="77777777" w:rsidTr="0051398E">
        <w:tc>
          <w:tcPr>
            <w:tcW w:w="2570" w:type="dxa"/>
          </w:tcPr>
          <w:p w14:paraId="4169AAA0" w14:textId="625A21E2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STK-YPF-R</w:t>
            </w:r>
          </w:p>
        </w:tc>
        <w:tc>
          <w:tcPr>
            <w:tcW w:w="5736" w:type="dxa"/>
          </w:tcPr>
          <w:p w14:paraId="0DC3A601" w14:textId="4B186E1F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CGGAATTCTGCGGCGGGGCGTTGGTC</w:t>
            </w:r>
          </w:p>
        </w:tc>
      </w:tr>
      <w:tr w:rsidR="00362A10" w:rsidRPr="00362A10" w14:paraId="7B2C2776" w14:textId="77777777" w:rsidTr="0051398E">
        <w:tc>
          <w:tcPr>
            <w:tcW w:w="2570" w:type="dxa"/>
          </w:tcPr>
          <w:p w14:paraId="6F422B68" w14:textId="0477BAA5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STK-Cas9-CX-F</w:t>
            </w:r>
          </w:p>
        </w:tc>
        <w:tc>
          <w:tcPr>
            <w:tcW w:w="5736" w:type="dxa"/>
          </w:tcPr>
          <w:p w14:paraId="58882CD1" w14:textId="53C7EC26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TCCAGTCCGAGGACAGAGG</w:t>
            </w:r>
          </w:p>
        </w:tc>
      </w:tr>
      <w:tr w:rsidR="00362A10" w:rsidRPr="00362A10" w14:paraId="267BA15C" w14:textId="77777777" w:rsidTr="0051398E">
        <w:tc>
          <w:tcPr>
            <w:tcW w:w="2570" w:type="dxa"/>
          </w:tcPr>
          <w:p w14:paraId="67F2DC64" w14:textId="7B4FC529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STK-Cas9-CX-R</w:t>
            </w:r>
          </w:p>
        </w:tc>
        <w:tc>
          <w:tcPr>
            <w:tcW w:w="5736" w:type="dxa"/>
          </w:tcPr>
          <w:p w14:paraId="6AFDD259" w14:textId="4293A095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GGCTCAGCATCAGCACCTC</w:t>
            </w:r>
          </w:p>
        </w:tc>
      </w:tr>
      <w:tr w:rsidR="00362A10" w:rsidRPr="00362A10" w14:paraId="4DA81D74" w14:textId="77777777" w:rsidTr="0051398E">
        <w:tc>
          <w:tcPr>
            <w:tcW w:w="2570" w:type="dxa"/>
          </w:tcPr>
          <w:p w14:paraId="39DCC103" w14:textId="3A4E982A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03g17480-qPCR-F</w:t>
            </w:r>
          </w:p>
        </w:tc>
        <w:tc>
          <w:tcPr>
            <w:tcW w:w="5736" w:type="dxa"/>
          </w:tcPr>
          <w:p w14:paraId="64E55985" w14:textId="2D472E35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GCTGAGACGGTTGCTGCTCT</w:t>
            </w:r>
          </w:p>
        </w:tc>
      </w:tr>
      <w:tr w:rsidR="00362A10" w:rsidRPr="00362A10" w14:paraId="11853DAB" w14:textId="77777777" w:rsidTr="0051398E">
        <w:tc>
          <w:tcPr>
            <w:tcW w:w="2570" w:type="dxa"/>
          </w:tcPr>
          <w:p w14:paraId="22F286BE" w14:textId="06AC56A0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03g17480-qPCR-R</w:t>
            </w:r>
          </w:p>
        </w:tc>
        <w:tc>
          <w:tcPr>
            <w:tcW w:w="5736" w:type="dxa"/>
          </w:tcPr>
          <w:p w14:paraId="4D27F8EB" w14:textId="7BDBD8C5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GCTTCGATTCTGTTGATTTCCTC</w:t>
            </w:r>
          </w:p>
        </w:tc>
      </w:tr>
      <w:tr w:rsidR="00362A10" w:rsidRPr="00362A10" w14:paraId="4B9D9600" w14:textId="77777777" w:rsidTr="0051398E">
        <w:tc>
          <w:tcPr>
            <w:tcW w:w="2570" w:type="dxa"/>
          </w:tcPr>
          <w:p w14:paraId="36757D8F" w14:textId="55C4F97E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10g38140-qPCR-F</w:t>
            </w:r>
          </w:p>
        </w:tc>
        <w:tc>
          <w:tcPr>
            <w:tcW w:w="5736" w:type="dxa"/>
          </w:tcPr>
          <w:p w14:paraId="545E9597" w14:textId="4A68B0F0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GAGACGGTGGGGAAGAAGAG</w:t>
            </w:r>
          </w:p>
        </w:tc>
      </w:tr>
      <w:tr w:rsidR="00362A10" w:rsidRPr="00362A10" w14:paraId="1CA2E604" w14:textId="77777777" w:rsidTr="0051398E">
        <w:tc>
          <w:tcPr>
            <w:tcW w:w="2570" w:type="dxa"/>
          </w:tcPr>
          <w:p w14:paraId="78961BB7" w14:textId="5DD413E9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10g38140-qPCR-R</w:t>
            </w:r>
          </w:p>
        </w:tc>
        <w:tc>
          <w:tcPr>
            <w:tcW w:w="5736" w:type="dxa"/>
          </w:tcPr>
          <w:p w14:paraId="31B234DE" w14:textId="6AB692D3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CCCGAAGCCCTGGTAGAAT</w:t>
            </w:r>
          </w:p>
        </w:tc>
      </w:tr>
      <w:tr w:rsidR="00362A10" w:rsidRPr="00362A10" w14:paraId="406AE5CF" w14:textId="77777777" w:rsidTr="0051398E">
        <w:tc>
          <w:tcPr>
            <w:tcW w:w="2570" w:type="dxa"/>
          </w:tcPr>
          <w:p w14:paraId="45EEEAE0" w14:textId="64071C69" w:rsidR="00362A10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10g38710-qPCR-F</w:t>
            </w:r>
          </w:p>
        </w:tc>
        <w:tc>
          <w:tcPr>
            <w:tcW w:w="5736" w:type="dxa"/>
          </w:tcPr>
          <w:p w14:paraId="79B56EDC" w14:textId="37B9C388" w:rsidR="00362A10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GTCCCCGTGCTCATCCAC</w:t>
            </w:r>
          </w:p>
        </w:tc>
      </w:tr>
      <w:tr w:rsidR="00362A10" w:rsidRPr="00362A10" w14:paraId="78140AE7" w14:textId="77777777" w:rsidTr="0051398E">
        <w:tc>
          <w:tcPr>
            <w:tcW w:w="2570" w:type="dxa"/>
          </w:tcPr>
          <w:p w14:paraId="7174D8B7" w14:textId="7A2737C0" w:rsidR="00362A10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10g38710-qPCR-R</w:t>
            </w:r>
          </w:p>
        </w:tc>
        <w:tc>
          <w:tcPr>
            <w:tcW w:w="5736" w:type="dxa"/>
          </w:tcPr>
          <w:p w14:paraId="2AAADE04" w14:textId="692C5A1F" w:rsidR="00362A10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GAACGCCAGCCATTCCAG</w:t>
            </w:r>
          </w:p>
        </w:tc>
      </w:tr>
      <w:tr w:rsidR="00362A10" w:rsidRPr="00362A10" w14:paraId="0C588094" w14:textId="77777777" w:rsidTr="0051398E">
        <w:tc>
          <w:tcPr>
            <w:tcW w:w="2570" w:type="dxa"/>
          </w:tcPr>
          <w:p w14:paraId="574250E1" w14:textId="4A03935B" w:rsidR="00362A10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OsABAR1-qPCR-F</w:t>
            </w:r>
          </w:p>
        </w:tc>
        <w:tc>
          <w:tcPr>
            <w:tcW w:w="5736" w:type="dxa"/>
          </w:tcPr>
          <w:p w14:paraId="26259F2E" w14:textId="6E503343" w:rsidR="00362A10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GAGGAAGTCAAGCATCAACGG</w:t>
            </w:r>
          </w:p>
        </w:tc>
      </w:tr>
      <w:tr w:rsidR="00362A10" w:rsidRPr="00362A10" w14:paraId="2A4F6FD2" w14:textId="77777777" w:rsidTr="0051398E">
        <w:tc>
          <w:tcPr>
            <w:tcW w:w="2570" w:type="dxa"/>
          </w:tcPr>
          <w:p w14:paraId="786F4427" w14:textId="6CE4A216" w:rsidR="00362A10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OsABAR1-qPCR-R</w:t>
            </w:r>
          </w:p>
        </w:tc>
        <w:tc>
          <w:tcPr>
            <w:tcW w:w="5736" w:type="dxa"/>
          </w:tcPr>
          <w:p w14:paraId="5F967691" w14:textId="732035F3" w:rsidR="00362A10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ACCCAGTGGATAACCTGACCCT</w:t>
            </w:r>
          </w:p>
        </w:tc>
      </w:tr>
      <w:tr w:rsidR="0051398E" w:rsidRPr="00362A10" w14:paraId="7020DA05" w14:textId="77777777" w:rsidTr="0051398E">
        <w:tc>
          <w:tcPr>
            <w:tcW w:w="2570" w:type="dxa"/>
          </w:tcPr>
          <w:p w14:paraId="7CA856D4" w14:textId="5C5B9E9D" w:rsidR="0051398E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Os3BGlu6-qPCR-F</w:t>
            </w:r>
          </w:p>
        </w:tc>
        <w:tc>
          <w:tcPr>
            <w:tcW w:w="5736" w:type="dxa"/>
          </w:tcPr>
          <w:p w14:paraId="6117FBB9" w14:textId="7BA6B979" w:rsidR="0051398E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ACACCTTTGGAAAGATCACCGAC</w:t>
            </w:r>
          </w:p>
        </w:tc>
      </w:tr>
      <w:tr w:rsidR="0051398E" w:rsidRPr="00362A10" w14:paraId="4A8F0C43" w14:textId="77777777" w:rsidTr="0051398E">
        <w:tc>
          <w:tcPr>
            <w:tcW w:w="2570" w:type="dxa"/>
          </w:tcPr>
          <w:p w14:paraId="68149205" w14:textId="18AD13F2" w:rsidR="0051398E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Os3BGlu6-qPCR-R</w:t>
            </w:r>
          </w:p>
        </w:tc>
        <w:tc>
          <w:tcPr>
            <w:tcW w:w="5736" w:type="dxa"/>
          </w:tcPr>
          <w:p w14:paraId="7832A91F" w14:textId="103FA323" w:rsidR="0051398E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GAGGTCCCAGTGGTAGAGTGTCA</w:t>
            </w:r>
          </w:p>
        </w:tc>
      </w:tr>
      <w:tr w:rsidR="0051398E" w:rsidRPr="00362A10" w14:paraId="3D5CA681" w14:textId="77777777" w:rsidTr="0051398E">
        <w:tc>
          <w:tcPr>
            <w:tcW w:w="2570" w:type="dxa"/>
          </w:tcPr>
          <w:p w14:paraId="0622F80B" w14:textId="7EB73A94" w:rsidR="0051398E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OSBZ8-qPCR-F</w:t>
            </w:r>
          </w:p>
        </w:tc>
        <w:tc>
          <w:tcPr>
            <w:tcW w:w="5736" w:type="dxa"/>
          </w:tcPr>
          <w:p w14:paraId="0692809C" w14:textId="52F11B5B" w:rsidR="0051398E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ATCCAGCCCTTAGTCCATACCTT</w:t>
            </w:r>
          </w:p>
        </w:tc>
      </w:tr>
      <w:tr w:rsidR="0051398E" w:rsidRPr="00362A10" w14:paraId="7D43BE97" w14:textId="77777777" w:rsidTr="0051398E">
        <w:tc>
          <w:tcPr>
            <w:tcW w:w="2570" w:type="dxa"/>
          </w:tcPr>
          <w:p w14:paraId="0A4CA53E" w14:textId="00B73F88" w:rsidR="0051398E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OSBZ8-qPCR-R</w:t>
            </w:r>
          </w:p>
        </w:tc>
        <w:tc>
          <w:tcPr>
            <w:tcW w:w="5736" w:type="dxa"/>
          </w:tcPr>
          <w:p w14:paraId="396BF286" w14:textId="6BB24740" w:rsidR="0051398E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AGGACCCAAGATAAATGGAGGAG</w:t>
            </w:r>
          </w:p>
        </w:tc>
      </w:tr>
      <w:tr w:rsidR="0051398E" w:rsidRPr="00362A10" w14:paraId="6EDD0C29" w14:textId="77777777" w:rsidTr="0051398E">
        <w:tc>
          <w:tcPr>
            <w:tcW w:w="2570" w:type="dxa"/>
          </w:tcPr>
          <w:p w14:paraId="058043FA" w14:textId="2AF0382E" w:rsidR="0051398E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OsSIK1-qPCR-F</w:t>
            </w:r>
          </w:p>
        </w:tc>
        <w:tc>
          <w:tcPr>
            <w:tcW w:w="5736" w:type="dxa"/>
          </w:tcPr>
          <w:p w14:paraId="24BC823C" w14:textId="32A1E011" w:rsidR="0051398E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GGGGACTGCATCTCCTTAAAATA</w:t>
            </w:r>
          </w:p>
        </w:tc>
      </w:tr>
      <w:tr w:rsidR="0051398E" w:rsidRPr="00362A10" w14:paraId="07603A1A" w14:textId="77777777" w:rsidTr="0051398E">
        <w:tc>
          <w:tcPr>
            <w:tcW w:w="2570" w:type="dxa"/>
          </w:tcPr>
          <w:p w14:paraId="2E8D6433" w14:textId="21BADB6A" w:rsidR="0051398E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OsSIK1-qPCR-R</w:t>
            </w:r>
          </w:p>
        </w:tc>
        <w:tc>
          <w:tcPr>
            <w:tcW w:w="5736" w:type="dxa"/>
          </w:tcPr>
          <w:p w14:paraId="0149CD93" w14:textId="7DE17114" w:rsidR="0051398E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GGACAATGTGGAAGGGATGG</w:t>
            </w:r>
          </w:p>
        </w:tc>
      </w:tr>
      <w:tr w:rsidR="0051398E" w:rsidRPr="00362A10" w14:paraId="6C16708B" w14:textId="77777777" w:rsidTr="0051398E">
        <w:tc>
          <w:tcPr>
            <w:tcW w:w="2570" w:type="dxa"/>
          </w:tcPr>
          <w:p w14:paraId="229BA5AE" w14:textId="3D4965B8" w:rsidR="0051398E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OsSAPK10-qPCR-F</w:t>
            </w:r>
          </w:p>
        </w:tc>
        <w:tc>
          <w:tcPr>
            <w:tcW w:w="5736" w:type="dxa"/>
          </w:tcPr>
          <w:p w14:paraId="482FC7F2" w14:textId="2C814DFF" w:rsidR="0051398E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GACATGCCGATAATGCACGA</w:t>
            </w:r>
          </w:p>
        </w:tc>
      </w:tr>
      <w:tr w:rsidR="0051398E" w:rsidRPr="00362A10" w14:paraId="3A2E8363" w14:textId="77777777" w:rsidTr="0051398E">
        <w:tc>
          <w:tcPr>
            <w:tcW w:w="2570" w:type="dxa"/>
          </w:tcPr>
          <w:p w14:paraId="55777593" w14:textId="7FE557E1" w:rsidR="0051398E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OsSAPK10-qPCR-R</w:t>
            </w:r>
          </w:p>
        </w:tc>
        <w:tc>
          <w:tcPr>
            <w:tcW w:w="5736" w:type="dxa"/>
          </w:tcPr>
          <w:p w14:paraId="62E65A99" w14:textId="180A12AA" w:rsidR="0051398E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CTCCTTGAAGCGGATGATGTT</w:t>
            </w:r>
          </w:p>
        </w:tc>
      </w:tr>
    </w:tbl>
    <w:p w14:paraId="3E9DE0E1" w14:textId="49C8EB9F" w:rsidR="00644E35" w:rsidRDefault="00644E35" w:rsidP="00F10768">
      <w:pPr>
        <w:autoSpaceDE w:val="0"/>
        <w:autoSpaceDN w:val="0"/>
        <w:adjustRightInd w:val="0"/>
        <w:spacing w:line="360" w:lineRule="auto"/>
        <w:rPr>
          <w:rFonts w:ascii="Calibri" w:hAnsi="Calibri"/>
          <w:color w:val="000000"/>
          <w:kern w:val="0"/>
          <w:sz w:val="24"/>
        </w:rPr>
      </w:pPr>
    </w:p>
    <w:p w14:paraId="3C0406AF" w14:textId="01812BD7" w:rsidR="00644E35" w:rsidRPr="003A27D5" w:rsidRDefault="00644E35" w:rsidP="00F10768">
      <w:pPr>
        <w:autoSpaceDE w:val="0"/>
        <w:autoSpaceDN w:val="0"/>
        <w:adjustRightInd w:val="0"/>
        <w:spacing w:line="360" w:lineRule="auto"/>
        <w:rPr>
          <w:rFonts w:ascii="Calibri" w:hAnsi="Calibri"/>
          <w:color w:val="000000"/>
          <w:kern w:val="0"/>
          <w:sz w:val="24"/>
        </w:rPr>
      </w:pPr>
    </w:p>
    <w:p w14:paraId="537B766D" w14:textId="427B0A97" w:rsidR="00644E35" w:rsidRDefault="00644E35" w:rsidP="00F10768">
      <w:pPr>
        <w:autoSpaceDE w:val="0"/>
        <w:autoSpaceDN w:val="0"/>
        <w:adjustRightInd w:val="0"/>
        <w:spacing w:line="360" w:lineRule="auto"/>
        <w:rPr>
          <w:rFonts w:ascii="Calibri" w:hAnsi="Calibri"/>
          <w:color w:val="000000"/>
          <w:kern w:val="0"/>
          <w:sz w:val="24"/>
        </w:rPr>
      </w:pPr>
    </w:p>
    <w:p w14:paraId="055223BE" w14:textId="3B31DE2E" w:rsidR="00644E35" w:rsidRDefault="00644E35" w:rsidP="00F10768">
      <w:pPr>
        <w:autoSpaceDE w:val="0"/>
        <w:autoSpaceDN w:val="0"/>
        <w:adjustRightInd w:val="0"/>
        <w:spacing w:line="360" w:lineRule="auto"/>
        <w:rPr>
          <w:rFonts w:ascii="Calibri" w:hAnsi="Calibri"/>
          <w:color w:val="000000"/>
          <w:kern w:val="0"/>
          <w:sz w:val="24"/>
        </w:rPr>
      </w:pPr>
    </w:p>
    <w:p w14:paraId="42CE7BAA" w14:textId="1675F1B0" w:rsidR="0051398E" w:rsidRPr="0051398E" w:rsidRDefault="0051398E" w:rsidP="008152A7">
      <w:pPr>
        <w:autoSpaceDE w:val="0"/>
        <w:autoSpaceDN w:val="0"/>
        <w:adjustRightInd w:val="0"/>
        <w:rPr>
          <w:rFonts w:ascii="Arial" w:eastAsia="宋体" w:hAnsi="Arial" w:cs="Arial"/>
          <w:b/>
          <w:bCs/>
          <w:kern w:val="0"/>
          <w:sz w:val="28"/>
          <w:szCs w:val="28"/>
        </w:rPr>
      </w:pPr>
      <w:bookmarkStart w:id="0" w:name="_GoBack"/>
      <w:bookmarkEnd w:id="0"/>
      <w:r w:rsidRPr="0051398E">
        <w:rPr>
          <w:rFonts w:ascii="Arial" w:eastAsia="宋体" w:hAnsi="Arial" w:cs="Arial"/>
          <w:b/>
          <w:bCs/>
          <w:kern w:val="0"/>
          <w:sz w:val="28"/>
          <w:szCs w:val="28"/>
        </w:rPr>
        <w:lastRenderedPageBreak/>
        <w:t xml:space="preserve">Table S2. Differential expression data of </w:t>
      </w:r>
      <w:r w:rsidR="008152A7" w:rsidRPr="008152A7">
        <w:rPr>
          <w:rFonts w:ascii="Arial" w:eastAsia="宋体" w:hAnsi="Arial" w:cs="Arial"/>
          <w:b/>
          <w:bCs/>
          <w:kern w:val="0"/>
          <w:sz w:val="28"/>
          <w:szCs w:val="28"/>
        </w:rPr>
        <w:t>stress-related</w:t>
      </w:r>
      <w:r w:rsidRPr="0051398E">
        <w:rPr>
          <w:rFonts w:ascii="Arial" w:eastAsia="宋体" w:hAnsi="Arial" w:cs="Arial"/>
          <w:b/>
          <w:bCs/>
          <w:kern w:val="0"/>
          <w:sz w:val="28"/>
          <w:szCs w:val="28"/>
        </w:rPr>
        <w:t xml:space="preserve"> in the </w:t>
      </w:r>
      <w:r w:rsidR="008152A7" w:rsidRPr="008152A7">
        <w:rPr>
          <w:rFonts w:ascii="Arial" w:eastAsia="宋体" w:hAnsi="Arial" w:cs="Arial"/>
          <w:b/>
          <w:bCs/>
          <w:i/>
          <w:kern w:val="0"/>
          <w:sz w:val="28"/>
          <w:szCs w:val="28"/>
        </w:rPr>
        <w:t>STK</w:t>
      </w:r>
      <w:r w:rsidR="008152A7">
        <w:rPr>
          <w:rFonts w:ascii="Arial" w:eastAsia="宋体" w:hAnsi="Arial" w:cs="Arial"/>
          <w:b/>
          <w:bCs/>
          <w:kern w:val="0"/>
          <w:sz w:val="28"/>
          <w:szCs w:val="28"/>
        </w:rPr>
        <w:t xml:space="preserve">-OE </w:t>
      </w:r>
      <w:r w:rsidR="008152A7">
        <w:rPr>
          <w:rFonts w:ascii="Arial" w:eastAsia="宋体" w:hAnsi="Arial" w:cs="Arial" w:hint="eastAsia"/>
          <w:b/>
          <w:bCs/>
          <w:kern w:val="0"/>
          <w:sz w:val="28"/>
          <w:szCs w:val="28"/>
        </w:rPr>
        <w:t>p</w:t>
      </w:r>
      <w:r w:rsidR="008152A7">
        <w:rPr>
          <w:rFonts w:ascii="Arial" w:eastAsia="宋体" w:hAnsi="Arial" w:cs="Arial"/>
          <w:b/>
          <w:bCs/>
          <w:kern w:val="0"/>
          <w:sz w:val="28"/>
          <w:szCs w:val="28"/>
        </w:rPr>
        <w:t>lants</w:t>
      </w:r>
    </w:p>
    <w:tbl>
      <w:tblPr>
        <w:tblW w:w="9640" w:type="dxa"/>
        <w:tblInd w:w="-284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6"/>
        <w:gridCol w:w="1276"/>
        <w:gridCol w:w="1417"/>
        <w:gridCol w:w="1452"/>
        <w:gridCol w:w="1133"/>
        <w:gridCol w:w="1418"/>
      </w:tblGrid>
      <w:tr w:rsidR="0051398E" w:rsidRPr="0039596F" w14:paraId="59058285" w14:textId="77777777" w:rsidTr="00F5607B">
        <w:trPr>
          <w:trHeight w:val="292"/>
        </w:trPr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8DA495" w14:textId="26721D41" w:rsidR="0051398E" w:rsidRPr="0039596F" w:rsidRDefault="0051398E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 xml:space="preserve">Gene </w:t>
            </w:r>
            <w:r w:rsidR="002A37FF" w:rsidRPr="0039596F">
              <w:rPr>
                <w:rFonts w:ascii="Arial" w:hAnsi="Arial" w:cs="Arial"/>
                <w:sz w:val="15"/>
              </w:rPr>
              <w:t>ID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FE568" w14:textId="60C0313F" w:rsidR="0051398E" w:rsidRPr="0039596F" w:rsidRDefault="0051398E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 xml:space="preserve">Gene </w:t>
            </w:r>
            <w:r w:rsidR="002A37FF" w:rsidRPr="0039596F">
              <w:rPr>
                <w:rFonts w:ascii="Arial" w:hAnsi="Arial" w:cs="Arial"/>
                <w:sz w:val="15"/>
              </w:rPr>
              <w:t>Name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40BB98" w14:textId="3A56BEF5" w:rsidR="0051398E" w:rsidRPr="0039596F" w:rsidRDefault="0051398E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WT</w:t>
            </w:r>
            <w:r w:rsidR="006A2ED1" w:rsidRPr="0039596F">
              <w:rPr>
                <w:rFonts w:ascii="Arial" w:hAnsi="Arial" w:cs="Arial"/>
                <w:sz w:val="15"/>
              </w:rPr>
              <w:t xml:space="preserve"> </w:t>
            </w:r>
            <w:proofErr w:type="spellStart"/>
            <w:r w:rsidR="006A2ED1" w:rsidRPr="0039596F">
              <w:rPr>
                <w:rFonts w:ascii="Arial" w:hAnsi="Arial" w:cs="Arial"/>
                <w:sz w:val="15"/>
              </w:rPr>
              <w:t>readcount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6996E1" w14:textId="36034EC2" w:rsidR="0051398E" w:rsidRPr="0039596F" w:rsidRDefault="006A2ED1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 xml:space="preserve">OE5 </w:t>
            </w:r>
            <w:proofErr w:type="spellStart"/>
            <w:r w:rsidRPr="0039596F">
              <w:rPr>
                <w:rFonts w:ascii="Arial" w:hAnsi="Arial" w:cs="Arial"/>
                <w:sz w:val="15"/>
              </w:rPr>
              <w:t>readcount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CDF55B" w14:textId="26B119E9" w:rsidR="0051398E" w:rsidRPr="0039596F" w:rsidRDefault="0051398E" w:rsidP="001C7CD3">
            <w:pPr>
              <w:rPr>
                <w:rFonts w:ascii="Arial" w:hAnsi="Arial" w:cs="Arial"/>
                <w:sz w:val="13"/>
              </w:rPr>
            </w:pPr>
            <w:r w:rsidRPr="0039596F">
              <w:rPr>
                <w:rFonts w:ascii="Arial" w:hAnsi="Arial" w:cs="Arial"/>
                <w:sz w:val="13"/>
              </w:rPr>
              <w:t>Up/Down-Regulation (OE</w:t>
            </w:r>
            <w:r w:rsidR="00645996" w:rsidRPr="0039596F">
              <w:rPr>
                <w:rFonts w:ascii="Arial" w:hAnsi="Arial" w:cs="Arial"/>
                <w:sz w:val="13"/>
              </w:rPr>
              <w:t>5</w:t>
            </w:r>
            <w:r w:rsidRPr="0039596F">
              <w:rPr>
                <w:rFonts w:ascii="Arial" w:hAnsi="Arial" w:cs="Arial"/>
                <w:sz w:val="13"/>
              </w:rPr>
              <w:t>/WT)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4A5FB4" w14:textId="77777777" w:rsidR="0051398E" w:rsidRPr="0039596F" w:rsidRDefault="0051398E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P-value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464659" w14:textId="621F11BC" w:rsidR="0051398E" w:rsidRPr="0039596F" w:rsidRDefault="0051398E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log2FoldChange (OE</w:t>
            </w:r>
            <w:r w:rsidR="005502AB" w:rsidRPr="0039596F">
              <w:rPr>
                <w:rFonts w:ascii="Arial" w:hAnsi="Arial" w:cs="Arial"/>
                <w:sz w:val="15"/>
              </w:rPr>
              <w:t>5</w:t>
            </w:r>
            <w:r w:rsidRPr="0039596F">
              <w:rPr>
                <w:rFonts w:ascii="Arial" w:hAnsi="Arial" w:cs="Arial"/>
                <w:sz w:val="15"/>
              </w:rPr>
              <w:t>/WT)</w:t>
            </w:r>
          </w:p>
        </w:tc>
      </w:tr>
      <w:tr w:rsidR="0051398E" w:rsidRPr="0039596F" w14:paraId="49B38C96" w14:textId="77777777" w:rsidTr="00F5607B">
        <w:trPr>
          <w:trHeight w:val="272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6D1F61" w14:textId="32932944" w:rsidR="0051398E" w:rsidRPr="0039596F" w:rsidRDefault="002A37F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LOC_Os03g17480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5997C4" w14:textId="1ABA6EC8" w:rsidR="0051398E" w:rsidRPr="0039596F" w:rsidRDefault="002A37F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/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017A4" w14:textId="40607ADE" w:rsidR="0051398E" w:rsidRPr="0039596F" w:rsidRDefault="00061CE1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35.45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7B575" w14:textId="14C544D1" w:rsidR="0051398E" w:rsidRPr="0039596F" w:rsidRDefault="00061CE1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291.40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94343" w14:textId="77777777" w:rsidR="0051398E" w:rsidRPr="0039596F" w:rsidRDefault="0051398E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Up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D6419F" w14:textId="171045D6" w:rsidR="0051398E" w:rsidRPr="0039596F" w:rsidRDefault="00864397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0.011152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05A43" w14:textId="76236F43" w:rsidR="0051398E" w:rsidRPr="0039596F" w:rsidRDefault="00864397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3.0386</w:t>
            </w:r>
          </w:p>
        </w:tc>
      </w:tr>
      <w:tr w:rsidR="0051398E" w:rsidRPr="0039596F" w14:paraId="683E213B" w14:textId="77777777" w:rsidTr="00F5607B">
        <w:trPr>
          <w:trHeight w:val="272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544F1" w14:textId="0ED9D122" w:rsidR="0051398E" w:rsidRPr="0039596F" w:rsidRDefault="002A37F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LOC_Os10g38140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8D27AFD" w14:textId="7D38B0E4" w:rsidR="0051398E" w:rsidRPr="0039596F" w:rsidRDefault="002A37F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/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C5008B" w14:textId="6FFBE4F5" w:rsidR="0051398E" w:rsidRPr="0039596F" w:rsidRDefault="00061CE1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1336.</w:t>
            </w:r>
            <w:r w:rsidR="00645996" w:rsidRPr="0039596F">
              <w:rPr>
                <w:rFonts w:ascii="Arial" w:hAnsi="Arial" w:cs="Arial"/>
                <w:sz w:val="15"/>
              </w:rPr>
              <w:t>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2BD05" w14:textId="4FE1D3AB" w:rsidR="0051398E" w:rsidRPr="0039596F" w:rsidRDefault="00645996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3546.98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A5192" w14:textId="77777777" w:rsidR="0051398E" w:rsidRPr="0039596F" w:rsidRDefault="0051398E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Up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E7FEF7" w14:textId="0E5204B4" w:rsidR="0051398E" w:rsidRPr="0039596F" w:rsidRDefault="009B011A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0.034051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2D3B06" w14:textId="5F7AA653" w:rsidR="0051398E" w:rsidRPr="0039596F" w:rsidRDefault="009B011A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1.4077</w:t>
            </w:r>
          </w:p>
        </w:tc>
      </w:tr>
      <w:tr w:rsidR="0051398E" w:rsidRPr="0039596F" w14:paraId="5A4E9204" w14:textId="77777777" w:rsidTr="00F5607B">
        <w:trPr>
          <w:trHeight w:val="272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328DBC49" w14:textId="651F9A6F" w:rsidR="0051398E" w:rsidRPr="0039596F" w:rsidRDefault="002A37F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LOC_Os10g38710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7D0CEC" w14:textId="02E70A8D" w:rsidR="0051398E" w:rsidRPr="0039596F" w:rsidRDefault="002A37F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/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2656964" w14:textId="445BC1A0" w:rsidR="0051398E" w:rsidRPr="0039596F" w:rsidRDefault="004338A1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10669.57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788E8E3" w14:textId="7A563C38" w:rsidR="0051398E" w:rsidRPr="0039596F" w:rsidRDefault="004338A1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25752.55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3A5B28DA" w14:textId="777B486A" w:rsidR="0051398E" w:rsidRPr="0039596F" w:rsidRDefault="004338A1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Up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63B0B9C" w14:textId="22E014CB" w:rsidR="0051398E" w:rsidRPr="0039596F" w:rsidRDefault="004338A1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0.024579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2394666" w14:textId="0637D245" w:rsidR="0051398E" w:rsidRPr="0039596F" w:rsidRDefault="004338A1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1.2712</w:t>
            </w:r>
          </w:p>
        </w:tc>
      </w:tr>
      <w:tr w:rsidR="0051398E" w:rsidRPr="0039596F" w14:paraId="0BC3936A" w14:textId="77777777" w:rsidTr="00F5607B">
        <w:trPr>
          <w:trHeight w:val="272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34490ED" w14:textId="179702B0" w:rsidR="0051398E" w:rsidRPr="0039596F" w:rsidRDefault="002A37F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LOC_Os04g44500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8789609" w14:textId="5D9E581A" w:rsidR="0051398E" w:rsidRPr="0039596F" w:rsidRDefault="002A37FF" w:rsidP="001C7CD3">
            <w:pPr>
              <w:rPr>
                <w:rFonts w:ascii="Arial" w:hAnsi="Arial" w:cs="Arial"/>
                <w:i/>
                <w:sz w:val="15"/>
              </w:rPr>
            </w:pPr>
            <w:r w:rsidRPr="0039596F">
              <w:rPr>
                <w:rFonts w:ascii="Arial" w:hAnsi="Arial" w:cs="Arial"/>
                <w:i/>
                <w:sz w:val="15"/>
              </w:rPr>
              <w:t>OsABAR1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20AB1D" w14:textId="4A37806C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533.75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1515B30" w14:textId="1D859D75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1323.45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924309C" w14:textId="6A61C497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Up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C6980ED" w14:textId="0D17323A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0.026026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83DD0B" w14:textId="25650382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1.3099</w:t>
            </w:r>
          </w:p>
        </w:tc>
      </w:tr>
      <w:tr w:rsidR="0051398E" w:rsidRPr="0039596F" w14:paraId="5FE68C2E" w14:textId="77777777" w:rsidTr="00F5607B">
        <w:trPr>
          <w:trHeight w:val="272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B079F" w14:textId="65E5BFC7" w:rsidR="0051398E" w:rsidRPr="0039596F" w:rsidRDefault="002A37F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LOC_Os03g11420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604EDC" w14:textId="15588E6C" w:rsidR="0051398E" w:rsidRPr="0039596F" w:rsidRDefault="002A37FF" w:rsidP="001C7CD3">
            <w:pPr>
              <w:rPr>
                <w:rFonts w:ascii="Arial" w:hAnsi="Arial" w:cs="Arial"/>
                <w:i/>
                <w:sz w:val="15"/>
              </w:rPr>
            </w:pPr>
            <w:r w:rsidRPr="0039596F">
              <w:rPr>
                <w:rFonts w:ascii="Arial" w:hAnsi="Arial" w:cs="Arial"/>
                <w:i/>
                <w:sz w:val="15"/>
              </w:rPr>
              <w:t>Os3BGlu6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DF735" w14:textId="6F56A11C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17.61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18951" w14:textId="088C02FA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50.00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DBE4B" w14:textId="77777777" w:rsidR="0051398E" w:rsidRPr="0039596F" w:rsidRDefault="0051398E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Up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A233A" w14:textId="19F63BA7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0.036037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65C0F" w14:textId="09DCC890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1.5019</w:t>
            </w:r>
          </w:p>
        </w:tc>
      </w:tr>
      <w:tr w:rsidR="0051398E" w:rsidRPr="0039596F" w14:paraId="4C979D5D" w14:textId="77777777" w:rsidTr="00F5607B">
        <w:trPr>
          <w:trHeight w:val="272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9CADA9" w14:textId="2B2B56C3" w:rsidR="0051398E" w:rsidRPr="0039596F" w:rsidRDefault="002A37F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LOC_Os01g46970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BEE3EA" w14:textId="6027EC07" w:rsidR="0051398E" w:rsidRPr="0039596F" w:rsidRDefault="002A37FF" w:rsidP="001C7CD3">
            <w:pPr>
              <w:rPr>
                <w:rFonts w:ascii="Arial" w:hAnsi="Arial" w:cs="Arial"/>
                <w:i/>
                <w:sz w:val="15"/>
              </w:rPr>
            </w:pPr>
            <w:r w:rsidRPr="0039596F">
              <w:rPr>
                <w:rFonts w:ascii="Arial" w:hAnsi="Arial" w:cs="Arial"/>
                <w:i/>
                <w:sz w:val="15"/>
              </w:rPr>
              <w:t>OSBZ8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3A78B3" w14:textId="66EF1023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438.51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54C0F" w14:textId="50BDCFF0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1093.14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3BDE7" w14:textId="77777777" w:rsidR="0051398E" w:rsidRPr="0039596F" w:rsidRDefault="0051398E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Up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93AAF" w14:textId="0F19D61C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0.0034216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9D1767" w14:textId="55213761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1.3179</w:t>
            </w:r>
          </w:p>
        </w:tc>
      </w:tr>
      <w:tr w:rsidR="0051398E" w:rsidRPr="0039596F" w14:paraId="2BFC2F2E" w14:textId="77777777" w:rsidTr="00F5607B">
        <w:trPr>
          <w:trHeight w:val="272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CD58B" w14:textId="35AAECB7" w:rsidR="0051398E" w:rsidRPr="0039596F" w:rsidRDefault="002A37F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LOC_Os06g03970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31930C1" w14:textId="0F34EAFE" w:rsidR="0051398E" w:rsidRPr="0039596F" w:rsidRDefault="002A37FF" w:rsidP="001C7CD3">
            <w:pPr>
              <w:rPr>
                <w:rFonts w:ascii="Arial" w:hAnsi="Arial" w:cs="Arial"/>
                <w:i/>
                <w:sz w:val="15"/>
              </w:rPr>
            </w:pPr>
            <w:r w:rsidRPr="0039596F">
              <w:rPr>
                <w:rFonts w:ascii="Arial" w:hAnsi="Arial" w:cs="Arial"/>
                <w:i/>
                <w:sz w:val="15"/>
              </w:rPr>
              <w:t>OsSIK1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02E50" w14:textId="66072888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31.03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D7081" w14:textId="066310EB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119.26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1DC9A" w14:textId="77777777" w:rsidR="0051398E" w:rsidRPr="0039596F" w:rsidRDefault="0051398E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Up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8F4B0" w14:textId="46499368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0.033263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FB76A" w14:textId="2C29B5CF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1.9412</w:t>
            </w:r>
          </w:p>
        </w:tc>
      </w:tr>
      <w:tr w:rsidR="0051398E" w:rsidRPr="0039596F" w14:paraId="0BBFD370" w14:textId="77777777" w:rsidTr="00F5607B">
        <w:trPr>
          <w:trHeight w:val="272"/>
        </w:trPr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AAD11B" w14:textId="4D217FBD" w:rsidR="0051398E" w:rsidRPr="0039596F" w:rsidRDefault="002A37F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LOC_Os03g41460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24A0AC" w14:textId="49C4B757" w:rsidR="0051398E" w:rsidRPr="0039596F" w:rsidRDefault="002A37FF" w:rsidP="001C7CD3">
            <w:pPr>
              <w:rPr>
                <w:rFonts w:ascii="Arial" w:hAnsi="Arial" w:cs="Arial"/>
                <w:i/>
                <w:sz w:val="15"/>
              </w:rPr>
            </w:pPr>
            <w:r w:rsidRPr="0039596F">
              <w:rPr>
                <w:rFonts w:ascii="Arial" w:hAnsi="Arial" w:cs="Arial"/>
                <w:i/>
                <w:sz w:val="15"/>
              </w:rPr>
              <w:t>OsSAPK10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34B23D" w14:textId="78DC2A1C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413.67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A69A24" w14:textId="4082B75B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1471.46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741199" w14:textId="77777777" w:rsidR="0051398E" w:rsidRPr="0039596F" w:rsidRDefault="0051398E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Up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D3EF1A" w14:textId="49FD3A91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0.00081767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888E17" w14:textId="71EF0CE5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1.8307</w:t>
            </w:r>
          </w:p>
        </w:tc>
      </w:tr>
    </w:tbl>
    <w:p w14:paraId="5499DEDF" w14:textId="2E07EDB3" w:rsidR="0051398E" w:rsidRDefault="0051398E" w:rsidP="00F10768">
      <w:pPr>
        <w:autoSpaceDE w:val="0"/>
        <w:autoSpaceDN w:val="0"/>
        <w:adjustRightInd w:val="0"/>
        <w:spacing w:line="360" w:lineRule="auto"/>
        <w:rPr>
          <w:rFonts w:ascii="Calibri" w:hAnsi="Calibri"/>
          <w:color w:val="000000"/>
          <w:kern w:val="0"/>
          <w:sz w:val="24"/>
        </w:rPr>
      </w:pPr>
    </w:p>
    <w:p w14:paraId="0136B9F5" w14:textId="2B889BE2" w:rsidR="0051398E" w:rsidRDefault="0051398E" w:rsidP="00F10768">
      <w:pPr>
        <w:autoSpaceDE w:val="0"/>
        <w:autoSpaceDN w:val="0"/>
        <w:adjustRightInd w:val="0"/>
        <w:spacing w:line="360" w:lineRule="auto"/>
        <w:rPr>
          <w:rFonts w:ascii="Calibri" w:hAnsi="Calibri"/>
          <w:color w:val="000000"/>
          <w:kern w:val="0"/>
          <w:sz w:val="24"/>
        </w:rPr>
      </w:pPr>
    </w:p>
    <w:p w14:paraId="32D10991" w14:textId="1868C433" w:rsidR="0051398E" w:rsidRDefault="0051398E" w:rsidP="00F10768">
      <w:pPr>
        <w:autoSpaceDE w:val="0"/>
        <w:autoSpaceDN w:val="0"/>
        <w:adjustRightInd w:val="0"/>
        <w:spacing w:line="360" w:lineRule="auto"/>
        <w:rPr>
          <w:rFonts w:ascii="Calibri" w:hAnsi="Calibri"/>
          <w:color w:val="000000"/>
          <w:kern w:val="0"/>
          <w:sz w:val="24"/>
        </w:rPr>
      </w:pPr>
    </w:p>
    <w:p w14:paraId="063BA36C" w14:textId="38F91B9F" w:rsidR="0051398E" w:rsidRDefault="0051398E" w:rsidP="00F10768">
      <w:pPr>
        <w:autoSpaceDE w:val="0"/>
        <w:autoSpaceDN w:val="0"/>
        <w:adjustRightInd w:val="0"/>
        <w:spacing w:line="360" w:lineRule="auto"/>
        <w:rPr>
          <w:rFonts w:ascii="Calibri" w:hAnsi="Calibri"/>
          <w:color w:val="000000"/>
          <w:kern w:val="0"/>
          <w:sz w:val="24"/>
        </w:rPr>
      </w:pPr>
    </w:p>
    <w:p w14:paraId="1D732BC5" w14:textId="6662DB1D" w:rsidR="00F10768" w:rsidRDefault="00F10768"/>
    <w:p w14:paraId="797CCA5D" w14:textId="436C4207" w:rsidR="00F10768" w:rsidRDefault="00F10768"/>
    <w:p w14:paraId="2B2DE448" w14:textId="1A9B5A8D" w:rsidR="00F10768" w:rsidRDefault="00F10768"/>
    <w:p w14:paraId="54ED9622" w14:textId="39A5780F" w:rsidR="00F10768" w:rsidRDefault="00F10768"/>
    <w:p w14:paraId="1BFBABE5" w14:textId="20FE3EDE" w:rsidR="00F10768" w:rsidRDefault="00F10768"/>
    <w:p w14:paraId="54BE99D9" w14:textId="2F20F373" w:rsidR="00F10768" w:rsidRDefault="00F10768"/>
    <w:p w14:paraId="1E283F8C" w14:textId="77777777" w:rsidR="00F10768" w:rsidRPr="00F10768" w:rsidRDefault="00F10768"/>
    <w:sectPr w:rsidR="00F10768" w:rsidRPr="00F107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A475C" w14:textId="77777777" w:rsidR="00DC0B98" w:rsidRDefault="00DC0B98" w:rsidP="002D17C3">
      <w:r>
        <w:separator/>
      </w:r>
    </w:p>
  </w:endnote>
  <w:endnote w:type="continuationSeparator" w:id="0">
    <w:p w14:paraId="1975EDF3" w14:textId="77777777" w:rsidR="00DC0B98" w:rsidRDefault="00DC0B98" w:rsidP="002D1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9D079" w14:textId="77777777" w:rsidR="00DC0B98" w:rsidRDefault="00DC0B98" w:rsidP="002D17C3">
      <w:r>
        <w:separator/>
      </w:r>
    </w:p>
  </w:footnote>
  <w:footnote w:type="continuationSeparator" w:id="0">
    <w:p w14:paraId="619EBF6F" w14:textId="77777777" w:rsidR="00DC0B98" w:rsidRDefault="00DC0B98" w:rsidP="002D17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2D9"/>
    <w:rsid w:val="000158FD"/>
    <w:rsid w:val="00044648"/>
    <w:rsid w:val="00061CE1"/>
    <w:rsid w:val="00193CF9"/>
    <w:rsid w:val="00245AB7"/>
    <w:rsid w:val="002A37FF"/>
    <w:rsid w:val="002C32A0"/>
    <w:rsid w:val="002D17C3"/>
    <w:rsid w:val="00362A10"/>
    <w:rsid w:val="0039596F"/>
    <w:rsid w:val="003A27D5"/>
    <w:rsid w:val="003E67E1"/>
    <w:rsid w:val="00414F37"/>
    <w:rsid w:val="004338A1"/>
    <w:rsid w:val="0045737F"/>
    <w:rsid w:val="004B22C0"/>
    <w:rsid w:val="004B4044"/>
    <w:rsid w:val="0051398E"/>
    <w:rsid w:val="005146C4"/>
    <w:rsid w:val="005157F7"/>
    <w:rsid w:val="005502AB"/>
    <w:rsid w:val="005659E3"/>
    <w:rsid w:val="005B2AA9"/>
    <w:rsid w:val="005B7E1C"/>
    <w:rsid w:val="005E49C4"/>
    <w:rsid w:val="0061188C"/>
    <w:rsid w:val="00625DB6"/>
    <w:rsid w:val="00627E76"/>
    <w:rsid w:val="00644E35"/>
    <w:rsid w:val="006455CF"/>
    <w:rsid w:val="00645996"/>
    <w:rsid w:val="006666C7"/>
    <w:rsid w:val="006A2ED1"/>
    <w:rsid w:val="006A7B88"/>
    <w:rsid w:val="00745163"/>
    <w:rsid w:val="007A7FDF"/>
    <w:rsid w:val="007B585F"/>
    <w:rsid w:val="007E32B5"/>
    <w:rsid w:val="00803048"/>
    <w:rsid w:val="008150A7"/>
    <w:rsid w:val="008152A7"/>
    <w:rsid w:val="00862914"/>
    <w:rsid w:val="00864397"/>
    <w:rsid w:val="00873ACB"/>
    <w:rsid w:val="008A0E8A"/>
    <w:rsid w:val="008D1CF6"/>
    <w:rsid w:val="008D73E3"/>
    <w:rsid w:val="00937364"/>
    <w:rsid w:val="00965C08"/>
    <w:rsid w:val="00972E8A"/>
    <w:rsid w:val="009B011A"/>
    <w:rsid w:val="009B5BE3"/>
    <w:rsid w:val="009C4620"/>
    <w:rsid w:val="00A0420D"/>
    <w:rsid w:val="00A25BDD"/>
    <w:rsid w:val="00A50990"/>
    <w:rsid w:val="00A82DAC"/>
    <w:rsid w:val="00B772D9"/>
    <w:rsid w:val="00B90F82"/>
    <w:rsid w:val="00BD0A23"/>
    <w:rsid w:val="00BE326F"/>
    <w:rsid w:val="00BF7A1C"/>
    <w:rsid w:val="00C77EF2"/>
    <w:rsid w:val="00C95EDD"/>
    <w:rsid w:val="00D16C19"/>
    <w:rsid w:val="00D2015C"/>
    <w:rsid w:val="00D62283"/>
    <w:rsid w:val="00DC0B98"/>
    <w:rsid w:val="00DE3C95"/>
    <w:rsid w:val="00DE5E85"/>
    <w:rsid w:val="00E0572C"/>
    <w:rsid w:val="00E57429"/>
    <w:rsid w:val="00E66731"/>
    <w:rsid w:val="00E753F8"/>
    <w:rsid w:val="00EA25D5"/>
    <w:rsid w:val="00EB3576"/>
    <w:rsid w:val="00ED5498"/>
    <w:rsid w:val="00EE1F56"/>
    <w:rsid w:val="00F10768"/>
    <w:rsid w:val="00F421BA"/>
    <w:rsid w:val="00F5607B"/>
    <w:rsid w:val="00FA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2E3474"/>
  <w15:chartTrackingRefBased/>
  <w15:docId w15:val="{442CCA14-3049-40E7-8233-A49BF33C7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next w:val="a"/>
    <w:link w:val="41"/>
    <w:uiPriority w:val="9"/>
    <w:semiHidden/>
    <w:unhideWhenUsed/>
    <w:qFormat/>
    <w:rsid w:val="00F10768"/>
    <w:pPr>
      <w:keepNext/>
      <w:keepLines/>
      <w:spacing w:before="280" w:after="290" w:line="374" w:lineRule="auto"/>
      <w:outlineLvl w:val="3"/>
    </w:pPr>
    <w:rPr>
      <w:rFonts w:ascii="Calibri Light" w:eastAsia="宋体" w:hAnsi="Calibri Light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17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D17C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D17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D17C3"/>
    <w:rPr>
      <w:sz w:val="18"/>
      <w:szCs w:val="18"/>
    </w:rPr>
  </w:style>
  <w:style w:type="character" w:customStyle="1" w:styleId="40">
    <w:name w:val="标题 4 字符"/>
    <w:basedOn w:val="a0"/>
    <w:uiPriority w:val="9"/>
    <w:semiHidden/>
    <w:rsid w:val="00F1076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41">
    <w:name w:val="标题 4 字符1"/>
    <w:link w:val="4"/>
    <w:uiPriority w:val="9"/>
    <w:semiHidden/>
    <w:locked/>
    <w:rsid w:val="00F10768"/>
    <w:rPr>
      <w:rFonts w:ascii="Calibri Light" w:eastAsia="宋体" w:hAnsi="Calibri Light" w:cs="Times New Roman"/>
      <w:b/>
      <w:bCs/>
      <w:sz w:val="28"/>
      <w:szCs w:val="28"/>
    </w:rPr>
  </w:style>
  <w:style w:type="character" w:customStyle="1" w:styleId="None">
    <w:name w:val="None"/>
    <w:rsid w:val="00F10768"/>
  </w:style>
  <w:style w:type="table" w:styleId="a7">
    <w:name w:val="Table Grid"/>
    <w:basedOn w:val="a1"/>
    <w:uiPriority w:val="39"/>
    <w:rsid w:val="00362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2</Pages>
  <Words>234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lpht10</dc:creator>
  <cp:keywords/>
  <dc:description/>
  <cp:lastModifiedBy>lpht10</cp:lastModifiedBy>
  <cp:revision>32</cp:revision>
  <dcterms:created xsi:type="dcterms:W3CDTF">2021-11-14T14:27:00Z</dcterms:created>
  <dcterms:modified xsi:type="dcterms:W3CDTF">2022-08-31T14:15:00Z</dcterms:modified>
</cp:coreProperties>
</file>